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52" w:rsidRDefault="007A3776" w:rsidP="007A377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47936C" wp14:editId="29EF820F">
                <wp:simplePos x="0" y="0"/>
                <wp:positionH relativeFrom="column">
                  <wp:posOffset>-106045</wp:posOffset>
                </wp:positionH>
                <wp:positionV relativeFrom="paragraph">
                  <wp:posOffset>11430</wp:posOffset>
                </wp:positionV>
                <wp:extent cx="6972300" cy="382905"/>
                <wp:effectExtent l="0" t="0" r="19050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F9F" w:rsidRPr="00A26EA5" w:rsidRDefault="001D5F9F" w:rsidP="007A3776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花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蓮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縣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長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期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照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顧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十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計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畫</w:t>
                            </w:r>
                            <w:r w:rsidR="00EA22C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2.0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喘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息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照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顧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服</w:t>
                            </w:r>
                            <w:r w:rsidR="00A26EA5"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務</w:t>
                            </w:r>
                            <w:r w:rsid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家</w:t>
                            </w:r>
                            <w:r w:rsid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屬</w:t>
                            </w:r>
                            <w:r w:rsid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同</w:t>
                            </w:r>
                            <w:r w:rsid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意</w:t>
                            </w:r>
                            <w:r w:rsid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26EA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:rsidR="001D5F9F" w:rsidRPr="001D5F9F" w:rsidRDefault="001D5F9F" w:rsidP="001D5F9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35pt;margin-top:.9pt;width:549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w/HAIAADcEAAAOAAAAZHJzL2Uyb0RvYy54bWysU9uO0zAQfUfiHyy/06SturRR09WqSxHS&#10;wq5Y+ADHcRIL3xi7TcvXM3bS0gWeEH6wxvb4+Mw54/XtUStyEOClNSWdTnJKhOG2lqYt6dcvuzdL&#10;SnxgpmbKGlHSk/D0dvP61bp3hZjZzqpaAEEQ44velbQLwRVZ5nknNPMT64TBw8aCZgGX0GY1sB7R&#10;tcpmeX6T9RZqB5YL73H3fjikm4TfNIKHx6bxIhBVUuQW0gxpruKcbdasaIG5TvKRBvsHFppJg49e&#10;oO5ZYGQP8g8oLTlYb5sw4VZntmkkF6kGrGaa/1bNc8ecSLWgON5dZPL/D5Z/OjwBkTV6R4lhGi36&#10;jKIx0ypB5lGe3vkCs57dE8QCvXuw/Jsnxm47zBJ3ALbvBKuR1DTmZy8uxIXHq6TqP9oa0dk+2KTU&#10;sQEdAVEDckyGnC6GiGMgHDdvVm9n8xx943g2X85W+SI9wYrzbQc+vBdWkxiUFJB7QmeHBx8iG1ac&#10;UxJ7q2S9k0qlBbTVVgE5MGyOXRojur9OU4b0JV0tZouE/OLMX0PkafwNQsuAXa6kLunyksSKKNs7&#10;U6ceDEyqIUbKyow6RukGC8KxOo5uVLY+oaJgh27G34dBZ+EHJT12ckn99z0DQYn6YNCV2PbnAM5B&#10;dQ6Y4Xi1pIGSIdyG4XvsHci2Q+RpKtvYO3SukUnU6OrAYuSJ3Zm0Hn9SbP/rdcr69d83PwEAAP//&#10;AwBQSwMEFAAGAAgAAAAhAGsJIrnfAAAACQEAAA8AAABkcnMvZG93bnJldi54bWxMj81OwkAUhfcm&#10;vsPkmriDaVELqZ0SY8JGI8FKiMuhc2mrnTtNZyjFp/ey0uXJd3J+suVoWzFg7xtHCuJpBAKpdKah&#10;SsH2YzVZgPBBk9GtI1RwRg/L/Poq06lxJ3rHoQiV4BDyqVZQh9ClUvqyRqv91HVIzA6utzqw7Ctp&#10;en3icNvKWRQl0uqGuKHWHT7XWH4XR8u9993Xdv2yXr2df3aD37x+Fg8Hp9Ttzfj0CCLgGP7McJnP&#10;0yHnTXt3JONFq2ASJ3O2MuAHFx4t4jsQewXJLAaZZ/L/g/wXAAD//wMAUEsBAi0AFAAGAAgAAAAh&#10;ALaDOJL+AAAA4QEAABMAAAAAAAAAAAAAAAAAAAAAAFtDb250ZW50X1R5cGVzXS54bWxQSwECLQAU&#10;AAYACAAAACEAOP0h/9YAAACUAQAACwAAAAAAAAAAAAAAAAAvAQAAX3JlbHMvLnJlbHNQSwECLQAU&#10;AAYACAAAACEAi9QcPxwCAAA3BAAADgAAAAAAAAAAAAAAAAAuAgAAZHJzL2Uyb0RvYy54bWxQSwEC&#10;LQAUAAYACAAAACEAawkiud8AAAAJAQAADwAAAAAAAAAAAAAAAAB2BAAAZHJzL2Rvd25yZXYueG1s&#10;UEsFBgAAAAAEAAQA8wAAAIIFAAAAAA==&#10;">
                <v:textbox inset="0,0,0,0">
                  <w:txbxContent>
                    <w:p w:rsidR="001D5F9F" w:rsidRPr="00A26EA5" w:rsidRDefault="001D5F9F" w:rsidP="007A3776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花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蓮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縣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長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期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照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顧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十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計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畫</w:t>
                      </w:r>
                      <w:r w:rsidR="00EA22C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2.0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喘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息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照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顧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服</w:t>
                      </w:r>
                      <w:r w:rsidR="00A26EA5"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務</w:t>
                      </w:r>
                      <w:r w:rsid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家</w:t>
                      </w:r>
                      <w:r w:rsid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屬</w:t>
                      </w:r>
                      <w:r w:rsid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同</w:t>
                      </w:r>
                      <w:r w:rsid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意</w:t>
                      </w:r>
                      <w:r w:rsid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A26EA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</w:t>
                      </w:r>
                    </w:p>
                    <w:p w:rsidR="001D5F9F" w:rsidRPr="001D5F9F" w:rsidRDefault="001D5F9F" w:rsidP="001D5F9F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4B8A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82FE46" wp14:editId="7861C175">
                <wp:simplePos x="0" y="0"/>
                <wp:positionH relativeFrom="column">
                  <wp:posOffset>6057900</wp:posOffset>
                </wp:positionH>
                <wp:positionV relativeFrom="paragraph">
                  <wp:posOffset>-228600</wp:posOffset>
                </wp:positionV>
                <wp:extent cx="800100" cy="23050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A95" w:rsidRPr="00341A95" w:rsidRDefault="002271BB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="007A3776">
                              <w:rPr>
                                <w:rFonts w:hint="eastAsia"/>
                                <w:sz w:val="14"/>
                              </w:rPr>
                              <w:t>07</w:t>
                            </w:r>
                            <w:r w:rsidR="00341A95">
                              <w:rPr>
                                <w:rFonts w:hint="eastAsia"/>
                                <w:sz w:val="14"/>
                              </w:rPr>
                              <w:t>年</w:t>
                            </w:r>
                            <w:r w:rsidR="007A3776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="00341A95">
                              <w:rPr>
                                <w:rFonts w:hint="eastAsia"/>
                                <w:sz w:val="14"/>
                              </w:rPr>
                              <w:t>月修訂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77pt;margin-top:-18pt;width:63pt;height:1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IcrgIAAK8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Bkq9N3OgGnhw7czADb0GXHVHf3sviqkZCrmootu1VK9jWjJWQX2Jv+ydUR&#10;R1uQTf9BlhCG7ox0QEOlWls6KAYCdOjS07EzNpUCNhcEqgMnBRyFl2RGZi4CTabLndLmHZMtskaK&#10;FTTegdP9vTY2GZpMLjaWkDlvGtf8RpxtgOO4A6Hhqj2zSbhe/ohJvF6sF5EXhfO1F5Es827zVeTN&#10;8+Bqll1mq1UW/LRxgyipeVkyYcNMugqiP+vbQeGjIo7K0rLhpYWzKWm13awahfYUdJ2771CQEzf/&#10;PA1XBODyglIQRuQujL18vrjyojyaefEVWXgkiO/iOYniKMvPKd1zwf6dEupTHM/C2ail33Ij7nvN&#10;jSYtNzA5Gt46dYCbdaKJVeBalM42lDejfVIKm/5zKaDdU6OdXq1ER7GaYTO4h+HEbLW8keUTCFhJ&#10;EBhoEaYeGLVU3zHqYYKkWH/bUcUwat4LeAR23EyGmozNZFBRwNUUG4xGc2XGsbTrFN/WgDw+MyFv&#10;4aFU3In4OYvD84Kp4LgcJpgdO6f/zut5zi5/AQAA//8DAFBLAwQUAAYACAAAACEAU7+K8t4AAAAJ&#10;AQAADwAAAGRycy9kb3ducmV2LnhtbEyPwU7DMBBE70j8g7VI3Fq7FKI2jVNVCE5IiDQcODrxNoka&#10;r0PstuHv2Z7gNqMdzb7JtpPrxRnH0HnSsJgrEEi1tx01Gj7L19kKRIiGrOk9oYYfDLDNb28yk1p/&#10;oQLP+9gILqGQGg1tjEMqZahbdCbM/YDEt4MfnYlsx0ba0Vy43PXyQalEOtMRf2jNgM8t1sf9yWnY&#10;fVHx0n2/Vx/FoejKcq3oLTlqfX837TYgIk7xLwxXfEaHnJkqfyIbRK9h/fTIW6KG2TJhcU2olWJV&#10;aViCzDP5f0H+CwAA//8DAFBLAQItABQABgAIAAAAIQC2gziS/gAAAOEBAAATAAAAAAAAAAAAAAAA&#10;AAAAAABbQ29udGVudF9UeXBlc10ueG1sUEsBAi0AFAAGAAgAAAAhADj9If/WAAAAlAEAAAsAAAAA&#10;AAAAAAAAAAAALwEAAF9yZWxzLy5yZWxzUEsBAi0AFAAGAAgAAAAhANNiEhyuAgAArwUAAA4AAAAA&#10;AAAAAAAAAAAALgIAAGRycy9lMm9Eb2MueG1sUEsBAi0AFAAGAAgAAAAhAFO/ivLeAAAACQEAAA8A&#10;AAAAAAAAAAAAAAAACAUAAGRycy9kb3ducmV2LnhtbFBLBQYAAAAABAAEAPMAAAATBgAAAAA=&#10;" filled="f" stroked="f">
                <v:textbox inset="0,0,0,0">
                  <w:txbxContent>
                    <w:p w:rsidR="00341A95" w:rsidRPr="00341A95" w:rsidRDefault="002271BB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1</w:t>
                      </w:r>
                      <w:r w:rsidR="007A3776">
                        <w:rPr>
                          <w:rFonts w:hint="eastAsia"/>
                          <w:sz w:val="14"/>
                        </w:rPr>
                        <w:t>07</w:t>
                      </w:r>
                      <w:r w:rsidR="00341A95">
                        <w:rPr>
                          <w:rFonts w:hint="eastAsia"/>
                          <w:sz w:val="14"/>
                        </w:rPr>
                        <w:t>年</w:t>
                      </w:r>
                      <w:r w:rsidR="007A3776">
                        <w:rPr>
                          <w:rFonts w:hint="eastAsia"/>
                          <w:sz w:val="14"/>
                        </w:rPr>
                        <w:t>1</w:t>
                      </w:r>
                      <w:r w:rsidR="00341A95">
                        <w:rPr>
                          <w:rFonts w:hint="eastAsia"/>
                          <w:sz w:val="14"/>
                        </w:rPr>
                        <w:t>月修訂</w:t>
                      </w:r>
                    </w:p>
                  </w:txbxContent>
                </v:textbox>
              </v:shape>
            </w:pict>
          </mc:Fallback>
        </mc:AlternateContent>
      </w:r>
    </w:p>
    <w:p w:rsidR="007A3776" w:rsidRDefault="007A3776" w:rsidP="007A3776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B710E" w:rsidRPr="00CA4652" w:rsidRDefault="00DB710E" w:rsidP="00CA4652">
      <w:pPr>
        <w:spacing w:line="48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立同意書人: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128CA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A4652">
        <w:rPr>
          <w:rFonts w:ascii="標楷體" w:eastAsia="標楷體" w:hAnsi="標楷體" w:hint="eastAsia"/>
          <w:sz w:val="28"/>
          <w:szCs w:val="28"/>
        </w:rPr>
        <w:t>(以下簡稱甲方)同意委託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A26EA5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FA37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A4652">
        <w:rPr>
          <w:rFonts w:ascii="標楷體" w:eastAsia="標楷體" w:hAnsi="標楷體" w:hint="eastAsia"/>
          <w:sz w:val="28"/>
          <w:szCs w:val="28"/>
        </w:rPr>
        <w:t>(以下簡稱乙方)雙方議定條件如下:</w:t>
      </w:r>
    </w:p>
    <w:p w:rsidR="004D3E33" w:rsidRPr="00CA4652" w:rsidRDefault="00DB710E" w:rsidP="00CA4652">
      <w:pPr>
        <w:spacing w:line="480" w:lineRule="exact"/>
        <w:ind w:leftChars="-8" w:left="821" w:hangingChars="300" w:hanging="84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一、受照護人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BB4689" w:rsidRPr="00CA4652">
        <w:rPr>
          <w:rFonts w:ascii="標楷體" w:eastAsia="標楷體" w:hAnsi="標楷體" w:hint="eastAsia"/>
          <w:sz w:val="28"/>
          <w:szCs w:val="28"/>
        </w:rPr>
        <w:t>自民國</w:t>
      </w:r>
      <w:r w:rsidR="00BB4689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C055A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B4689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B4689" w:rsidRPr="00CA4652">
        <w:rPr>
          <w:rFonts w:ascii="標楷體" w:eastAsia="標楷體" w:hAnsi="標楷體" w:hint="eastAsia"/>
          <w:sz w:val="28"/>
          <w:szCs w:val="28"/>
        </w:rPr>
        <w:t>年</w:t>
      </w:r>
      <w:r w:rsidR="00D55548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C055A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55548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55548" w:rsidRPr="00CA4652">
        <w:rPr>
          <w:rFonts w:ascii="標楷體" w:eastAsia="標楷體" w:hAnsi="標楷體" w:hint="eastAsia"/>
          <w:sz w:val="28"/>
          <w:szCs w:val="28"/>
        </w:rPr>
        <w:t>月</w:t>
      </w:r>
      <w:r w:rsidR="00D55548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55548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C055A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55548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55548" w:rsidRPr="00CA4652">
        <w:rPr>
          <w:rFonts w:ascii="標楷體" w:eastAsia="標楷體" w:hAnsi="標楷體" w:hint="eastAsia"/>
          <w:sz w:val="28"/>
          <w:szCs w:val="28"/>
        </w:rPr>
        <w:t>日</w:t>
      </w:r>
      <w:r w:rsidR="0025356C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5356C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D5F9F" w:rsidRPr="00CA4652">
        <w:rPr>
          <w:rFonts w:ascii="標楷體" w:eastAsia="標楷體" w:hAnsi="標楷體" w:hint="eastAsia"/>
          <w:sz w:val="28"/>
          <w:szCs w:val="28"/>
        </w:rPr>
        <w:t>時</w:t>
      </w:r>
      <w:r w:rsidR="004D3E33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D3E33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D3E33" w:rsidRPr="00CA4652">
        <w:rPr>
          <w:rFonts w:ascii="標楷體" w:eastAsia="標楷體" w:hAnsi="標楷體" w:hint="eastAsia"/>
          <w:sz w:val="28"/>
          <w:szCs w:val="28"/>
        </w:rPr>
        <w:t>分</w:t>
      </w:r>
      <w:r w:rsidR="00D55548" w:rsidRPr="00CA4652">
        <w:rPr>
          <w:rFonts w:ascii="標楷體" w:eastAsia="標楷體" w:hAnsi="標楷體" w:hint="eastAsia"/>
          <w:sz w:val="28"/>
          <w:szCs w:val="28"/>
        </w:rPr>
        <w:t>起</w:t>
      </w:r>
    </w:p>
    <w:p w:rsidR="00DB710E" w:rsidRPr="00CA4652" w:rsidRDefault="00D55548" w:rsidP="00CA4652">
      <w:pPr>
        <w:spacing w:line="480" w:lineRule="exact"/>
        <w:ind w:leftChars="226" w:left="822" w:hangingChars="100" w:hanging="28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至民國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A4652">
        <w:rPr>
          <w:rFonts w:ascii="標楷體" w:eastAsia="標楷體" w:hAnsi="標楷體" w:hint="eastAsia"/>
          <w:sz w:val="28"/>
          <w:szCs w:val="28"/>
        </w:rPr>
        <w:t>年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A4652">
        <w:rPr>
          <w:rFonts w:ascii="標楷體" w:eastAsia="標楷體" w:hAnsi="標楷體" w:hint="eastAsia"/>
          <w:sz w:val="28"/>
          <w:szCs w:val="28"/>
        </w:rPr>
        <w:t>月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CA4652">
        <w:rPr>
          <w:rFonts w:ascii="標楷體" w:eastAsia="標楷體" w:hAnsi="標楷體" w:hint="eastAsia"/>
          <w:sz w:val="28"/>
          <w:szCs w:val="28"/>
        </w:rPr>
        <w:t>日</w:t>
      </w:r>
      <w:r w:rsidR="0025356C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8C055A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D5F9F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25356C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5356C" w:rsidRPr="00CA4652">
        <w:rPr>
          <w:rFonts w:ascii="標楷體" w:eastAsia="標楷體" w:hAnsi="標楷體" w:hint="eastAsia"/>
          <w:sz w:val="28"/>
          <w:szCs w:val="28"/>
        </w:rPr>
        <w:t>時</w:t>
      </w:r>
      <w:r w:rsidR="004D3E33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4D3E33" w:rsidRPr="00CA4652">
        <w:rPr>
          <w:rFonts w:ascii="標楷體" w:eastAsia="標楷體" w:hAnsi="標楷體" w:hint="eastAsia"/>
          <w:sz w:val="28"/>
          <w:szCs w:val="28"/>
        </w:rPr>
        <w:t>分</w:t>
      </w:r>
      <w:r w:rsidRPr="00CA4652">
        <w:rPr>
          <w:rFonts w:ascii="標楷體" w:eastAsia="標楷體" w:hAnsi="標楷體" w:hint="eastAsia"/>
          <w:sz w:val="28"/>
          <w:szCs w:val="28"/>
        </w:rPr>
        <w:t>止，委託乙方代為照護。</w:t>
      </w:r>
    </w:p>
    <w:p w:rsidR="00D55548" w:rsidRPr="00CA4652" w:rsidRDefault="003D7DEB" w:rsidP="00CA465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二、乙方對受照護人提供日常生活上必須之照顧。照護費</w:t>
      </w:r>
      <w:r w:rsidR="00D55548" w:rsidRPr="00CA4652">
        <w:rPr>
          <w:rFonts w:ascii="標楷體" w:eastAsia="標楷體" w:hAnsi="標楷體" w:hint="eastAsia"/>
          <w:sz w:val="28"/>
          <w:szCs w:val="28"/>
        </w:rPr>
        <w:t>由花蓮縣衛生局依我國長照十年計畫補助基準給付(低</w:t>
      </w:r>
      <w:proofErr w:type="gramStart"/>
      <w:r w:rsidR="00D55548" w:rsidRPr="00CA4652">
        <w:rPr>
          <w:rFonts w:ascii="標楷體" w:eastAsia="標楷體" w:hAnsi="標楷體" w:hint="eastAsia"/>
          <w:sz w:val="28"/>
          <w:szCs w:val="28"/>
        </w:rPr>
        <w:t>收入戶者予</w:t>
      </w:r>
      <w:proofErr w:type="gramEnd"/>
      <w:r w:rsidR="00D55548" w:rsidRPr="00CA4652">
        <w:rPr>
          <w:rFonts w:ascii="標楷體" w:eastAsia="標楷體" w:hAnsi="標楷體" w:hint="eastAsia"/>
          <w:sz w:val="28"/>
          <w:szCs w:val="28"/>
        </w:rPr>
        <w:t>全額補助、中低</w:t>
      </w:r>
      <w:proofErr w:type="gramStart"/>
      <w:r w:rsidR="00D55548" w:rsidRPr="00CA4652">
        <w:rPr>
          <w:rFonts w:ascii="標楷體" w:eastAsia="標楷體" w:hAnsi="標楷體" w:hint="eastAsia"/>
          <w:sz w:val="28"/>
          <w:szCs w:val="28"/>
        </w:rPr>
        <w:t>收入戶者</w:t>
      </w:r>
      <w:r w:rsidR="00164DBB" w:rsidRPr="00CA4652">
        <w:rPr>
          <w:rFonts w:ascii="標楷體" w:eastAsia="標楷體" w:hAnsi="標楷體" w:hint="eastAsia"/>
          <w:sz w:val="28"/>
          <w:szCs w:val="28"/>
        </w:rPr>
        <w:t>補助</w:t>
      </w:r>
      <w:proofErr w:type="gramEnd"/>
      <w:r w:rsidR="007A3776">
        <w:rPr>
          <w:rFonts w:ascii="標楷體" w:eastAsia="標楷體" w:hAnsi="標楷體" w:hint="eastAsia"/>
          <w:sz w:val="28"/>
          <w:szCs w:val="28"/>
        </w:rPr>
        <w:t>95</w:t>
      </w:r>
      <w:r w:rsidR="00164DBB" w:rsidRPr="00CA4652">
        <w:rPr>
          <w:rFonts w:ascii="標楷體" w:eastAsia="標楷體" w:hAnsi="標楷體" w:hint="eastAsia"/>
          <w:sz w:val="28"/>
          <w:szCs w:val="28"/>
        </w:rPr>
        <w:t>%、一般户者補助</w:t>
      </w:r>
      <w:r w:rsidR="007A3776">
        <w:rPr>
          <w:rFonts w:ascii="標楷體" w:eastAsia="標楷體" w:hAnsi="標楷體" w:hint="eastAsia"/>
          <w:sz w:val="28"/>
          <w:szCs w:val="28"/>
        </w:rPr>
        <w:t>84</w:t>
      </w:r>
      <w:r w:rsidR="00164DBB" w:rsidRPr="00CA4652">
        <w:rPr>
          <w:rFonts w:ascii="標楷體" w:eastAsia="標楷體" w:hAnsi="標楷體" w:hint="eastAsia"/>
          <w:sz w:val="28"/>
          <w:szCs w:val="28"/>
        </w:rPr>
        <w:t>%)。服務期間所需耗材(</w:t>
      </w:r>
      <w:proofErr w:type="gramStart"/>
      <w:r w:rsidR="00164DBB" w:rsidRPr="00CA4652">
        <w:rPr>
          <w:rFonts w:ascii="標楷體" w:eastAsia="標楷體" w:hAnsi="標楷體" w:hint="eastAsia"/>
          <w:sz w:val="28"/>
          <w:szCs w:val="28"/>
        </w:rPr>
        <w:t>如尿片</w:t>
      </w:r>
      <w:proofErr w:type="gramEnd"/>
      <w:r w:rsidR="00164DBB" w:rsidRPr="00CA465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164DBB" w:rsidRPr="00CA4652">
        <w:rPr>
          <w:rFonts w:ascii="標楷體" w:eastAsia="標楷體" w:hAnsi="標楷體" w:hint="eastAsia"/>
          <w:sz w:val="28"/>
          <w:szCs w:val="28"/>
        </w:rPr>
        <w:t>抽痰管</w:t>
      </w:r>
      <w:proofErr w:type="gramEnd"/>
      <w:r w:rsidR="00164DBB" w:rsidRPr="00CA4652">
        <w:rPr>
          <w:rFonts w:ascii="標楷體" w:eastAsia="標楷體" w:hAnsi="標楷體"/>
          <w:sz w:val="28"/>
          <w:szCs w:val="28"/>
        </w:rPr>
        <w:t>…</w:t>
      </w:r>
      <w:r w:rsidR="00164DBB" w:rsidRPr="00CA4652">
        <w:rPr>
          <w:rFonts w:ascii="標楷體" w:eastAsia="標楷體" w:hAnsi="標楷體" w:hint="eastAsia"/>
          <w:sz w:val="28"/>
          <w:szCs w:val="28"/>
        </w:rPr>
        <w:t>等)</w:t>
      </w:r>
      <w:r w:rsidR="0020482A">
        <w:rPr>
          <w:rFonts w:ascii="標楷體" w:eastAsia="標楷體" w:hAnsi="標楷體" w:hint="eastAsia"/>
          <w:sz w:val="28"/>
          <w:szCs w:val="28"/>
        </w:rPr>
        <w:t>等費用乙方須明確告知甲方收費明細及費用，經由甲方同意後由甲方</w:t>
      </w:r>
      <w:r w:rsidR="00164DBB" w:rsidRPr="00CA4652">
        <w:rPr>
          <w:rFonts w:ascii="標楷體" w:eastAsia="標楷體" w:hAnsi="標楷體" w:hint="eastAsia"/>
          <w:sz w:val="28"/>
          <w:szCs w:val="28"/>
        </w:rPr>
        <w:t>自行負擔</w:t>
      </w:r>
      <w:r w:rsidR="0020482A">
        <w:rPr>
          <w:rFonts w:ascii="標楷體" w:eastAsia="標楷體" w:hAnsi="標楷體" w:hint="eastAsia"/>
          <w:sz w:val="28"/>
          <w:szCs w:val="28"/>
        </w:rPr>
        <w:t>，乙方須開立</w:t>
      </w:r>
      <w:proofErr w:type="gramStart"/>
      <w:r w:rsidR="0020482A">
        <w:rPr>
          <w:rFonts w:ascii="標楷體" w:eastAsia="標楷體" w:hAnsi="標楷體" w:hint="eastAsia"/>
          <w:sz w:val="28"/>
          <w:szCs w:val="28"/>
        </w:rPr>
        <w:t>收據給甲方</w:t>
      </w:r>
      <w:proofErr w:type="gramEnd"/>
      <w:r w:rsidR="00164DBB" w:rsidRPr="00CA4652">
        <w:rPr>
          <w:rFonts w:ascii="標楷體" w:eastAsia="標楷體" w:hAnsi="標楷體" w:hint="eastAsia"/>
          <w:sz w:val="28"/>
          <w:szCs w:val="28"/>
        </w:rPr>
        <w:t>。</w:t>
      </w:r>
    </w:p>
    <w:p w:rsidR="00164DBB" w:rsidRPr="00CA4652" w:rsidRDefault="00164DBB" w:rsidP="00CA465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三、</w:t>
      </w:r>
      <w:r w:rsidR="00155CFC" w:rsidRPr="00CA4652">
        <w:rPr>
          <w:rFonts w:ascii="標楷體" w:eastAsia="標楷體" w:hAnsi="標楷體" w:hint="eastAsia"/>
          <w:sz w:val="28"/>
          <w:szCs w:val="28"/>
        </w:rPr>
        <w:t>受照護人如突然轉為急性或有其他意外事故，乙方得逕送</w:t>
      </w:r>
      <w:r w:rsidR="00155CFC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4D19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4D3E33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26EA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D3E33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155CFC" w:rsidRPr="00CA465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55CFC" w:rsidRPr="00CA4652">
        <w:rPr>
          <w:rFonts w:ascii="標楷體" w:eastAsia="標楷體" w:hAnsi="標楷體" w:hint="eastAsia"/>
          <w:sz w:val="28"/>
          <w:szCs w:val="28"/>
        </w:rPr>
        <w:t>醫院診療，所發生之費用悉數由甲方自行負擔。前項情形乙方應即時通知甲方或聯絡人。</w:t>
      </w:r>
    </w:p>
    <w:p w:rsidR="00155CFC" w:rsidRPr="00CA4652" w:rsidRDefault="00155CFC" w:rsidP="00CA465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四、乙方認為照護人需轉至醫院診療時得通知甲方</w:t>
      </w:r>
      <w:r w:rsidR="003B1A2E" w:rsidRPr="00CA4652">
        <w:rPr>
          <w:rFonts w:ascii="標楷體" w:eastAsia="標楷體" w:hAnsi="標楷體" w:hint="eastAsia"/>
          <w:sz w:val="28"/>
          <w:szCs w:val="28"/>
        </w:rPr>
        <w:t>辦理相關手續，甲方如拒絕轉至醫院診療，乙方視情況得送至醫院診治。受照護人就診所需費用由甲方負擔。</w:t>
      </w:r>
    </w:p>
    <w:p w:rsidR="00DB710E" w:rsidRPr="00CA4652" w:rsidRDefault="003B1A2E" w:rsidP="00CA465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五、發生左列情事時本契約終止:</w:t>
      </w:r>
    </w:p>
    <w:p w:rsidR="003B1A2E" w:rsidRPr="00CA4652" w:rsidRDefault="008C055A" w:rsidP="00CA465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(一)</w:t>
      </w:r>
      <w:r w:rsidR="003B1A2E" w:rsidRPr="00CA4652">
        <w:rPr>
          <w:rFonts w:ascii="標楷體" w:eastAsia="標楷體" w:hAnsi="標楷體" w:hint="eastAsia"/>
          <w:sz w:val="28"/>
          <w:szCs w:val="28"/>
        </w:rPr>
        <w:t>受照護人於照護期間，行為足以影響他人安寧，經乙方勸阻無效時。</w:t>
      </w:r>
    </w:p>
    <w:p w:rsidR="003B1A2E" w:rsidRPr="00CA4652" w:rsidRDefault="008C055A" w:rsidP="00CA4652">
      <w:pPr>
        <w:spacing w:line="4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(二)</w:t>
      </w:r>
      <w:r w:rsidR="003B1A2E" w:rsidRPr="00CA4652">
        <w:rPr>
          <w:rFonts w:ascii="標楷體" w:eastAsia="標楷體" w:hAnsi="標楷體" w:hint="eastAsia"/>
          <w:sz w:val="28"/>
          <w:szCs w:val="28"/>
        </w:rPr>
        <w:t>受照護人死亡。</w:t>
      </w:r>
    </w:p>
    <w:p w:rsidR="003B1A2E" w:rsidRPr="00CA4652" w:rsidRDefault="00BE2289" w:rsidP="00CA465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六、本契約終止後一日內甲</w:t>
      </w:r>
      <w:r w:rsidR="003B1A2E" w:rsidRPr="00CA4652">
        <w:rPr>
          <w:rFonts w:ascii="標楷體" w:eastAsia="標楷體" w:hAnsi="標楷體" w:hint="eastAsia"/>
          <w:sz w:val="28"/>
          <w:szCs w:val="28"/>
        </w:rPr>
        <w:t>方應將受照護人帶回，若有遺棄之故意者，得依法報請主管機關偵辦。</w:t>
      </w:r>
    </w:p>
    <w:p w:rsidR="003B1A2E" w:rsidRPr="00CA4652" w:rsidRDefault="00CA1D9A" w:rsidP="00CA465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七、受照護人如有久病厭世之意外行為，或其他不可歸責於乙方之事故，乙方概不負責。</w:t>
      </w:r>
    </w:p>
    <w:p w:rsidR="004D3E33" w:rsidRPr="00CA4652" w:rsidRDefault="004D3E33" w:rsidP="00CA465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八、本合約書</w:t>
      </w:r>
      <w:r w:rsidR="00CA4652" w:rsidRPr="00CA4652">
        <w:rPr>
          <w:rFonts w:ascii="標楷體" w:eastAsia="標楷體" w:hAnsi="標楷體" w:hint="eastAsia"/>
          <w:sz w:val="28"/>
          <w:szCs w:val="28"/>
        </w:rPr>
        <w:t>如有未盡事宜，依花蓮縣衛生局相關規定辦理。</w:t>
      </w:r>
    </w:p>
    <w:p w:rsidR="00CA1D9A" w:rsidRPr="00CA4652" w:rsidRDefault="004D3E33" w:rsidP="00CA465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九</w:t>
      </w:r>
      <w:r w:rsidR="00693CCE">
        <w:rPr>
          <w:rFonts w:ascii="標楷體" w:eastAsia="標楷體" w:hAnsi="標楷體" w:hint="eastAsia"/>
          <w:sz w:val="28"/>
          <w:szCs w:val="28"/>
        </w:rPr>
        <w:t>、本合約書一式三份，甲、乙雙方及花蓮縣衛生局</w:t>
      </w:r>
      <w:r w:rsidR="00CA1D9A" w:rsidRPr="00CA4652">
        <w:rPr>
          <w:rFonts w:ascii="標楷體" w:eastAsia="標楷體" w:hAnsi="標楷體" w:hint="eastAsia"/>
          <w:sz w:val="28"/>
          <w:szCs w:val="28"/>
        </w:rPr>
        <w:t>各執乙份為憑。</w:t>
      </w:r>
    </w:p>
    <w:p w:rsidR="008C055A" w:rsidRPr="00CA4652" w:rsidRDefault="008C055A" w:rsidP="00693CCE">
      <w:pPr>
        <w:spacing w:line="52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甲方:</w:t>
      </w:r>
    </w:p>
    <w:p w:rsidR="008C055A" w:rsidRPr="00CA4652" w:rsidRDefault="008C055A" w:rsidP="00693CCE">
      <w:pPr>
        <w:spacing w:line="52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住址:</w:t>
      </w:r>
    </w:p>
    <w:p w:rsidR="008C055A" w:rsidRPr="00CA4652" w:rsidRDefault="008C055A" w:rsidP="00693CCE">
      <w:pPr>
        <w:spacing w:line="52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電話:</w:t>
      </w:r>
    </w:p>
    <w:p w:rsidR="008C055A" w:rsidRPr="00CA4652" w:rsidRDefault="008C055A" w:rsidP="00693CCE">
      <w:pPr>
        <w:tabs>
          <w:tab w:val="left" w:pos="4500"/>
        </w:tabs>
        <w:spacing w:line="52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緊急連絡人姓名:</w:t>
      </w:r>
    </w:p>
    <w:p w:rsidR="008C055A" w:rsidRPr="00CA4652" w:rsidRDefault="008C055A" w:rsidP="00693CCE">
      <w:pPr>
        <w:spacing w:line="52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住址:</w:t>
      </w:r>
    </w:p>
    <w:p w:rsidR="00D128CA" w:rsidRPr="00CA4652" w:rsidRDefault="008C055A" w:rsidP="00693CCE">
      <w:pPr>
        <w:spacing w:line="52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電話:</w:t>
      </w:r>
    </w:p>
    <w:p w:rsidR="008C055A" w:rsidRPr="00CA4652" w:rsidRDefault="008C055A" w:rsidP="00693CCE">
      <w:pPr>
        <w:spacing w:line="52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乙方負責人:</w:t>
      </w:r>
    </w:p>
    <w:p w:rsidR="008C055A" w:rsidRPr="00CA4652" w:rsidRDefault="008C055A" w:rsidP="00693CCE">
      <w:pPr>
        <w:spacing w:line="520" w:lineRule="exact"/>
        <w:ind w:firstLineChars="1000" w:firstLine="2800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住址:</w:t>
      </w:r>
    </w:p>
    <w:p w:rsidR="00CA4652" w:rsidRDefault="008C055A" w:rsidP="00693CCE">
      <w:pPr>
        <w:spacing w:line="520" w:lineRule="exact"/>
        <w:ind w:firstLineChars="1000" w:firstLine="2800"/>
        <w:rPr>
          <w:rFonts w:ascii="標楷體" w:eastAsia="標楷體" w:hAnsi="標楷體"/>
          <w:sz w:val="16"/>
          <w:szCs w:val="16"/>
        </w:rPr>
      </w:pPr>
      <w:r w:rsidRPr="00CA4652">
        <w:rPr>
          <w:rFonts w:ascii="標楷體" w:eastAsia="標楷體" w:hAnsi="標楷體" w:hint="eastAsia"/>
          <w:sz w:val="28"/>
          <w:szCs w:val="28"/>
        </w:rPr>
        <w:t>電話:</w:t>
      </w:r>
    </w:p>
    <w:p w:rsidR="008C055A" w:rsidRPr="00CA4652" w:rsidRDefault="0025356C" w:rsidP="00CA4652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A4652">
        <w:rPr>
          <w:rFonts w:ascii="標楷體" w:eastAsia="標楷體" w:hAnsi="標楷體" w:hint="eastAsia"/>
          <w:sz w:val="28"/>
          <w:szCs w:val="28"/>
        </w:rPr>
        <w:t>中</w:t>
      </w:r>
      <w:r w:rsidR="008C055A" w:rsidRPr="00CA465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A4652">
        <w:rPr>
          <w:rFonts w:ascii="標楷體" w:eastAsia="標楷體" w:hAnsi="標楷體" w:hint="eastAsia"/>
          <w:sz w:val="28"/>
          <w:szCs w:val="28"/>
        </w:rPr>
        <w:t>華</w:t>
      </w:r>
      <w:r w:rsidR="008C055A" w:rsidRPr="00CA465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A4652">
        <w:rPr>
          <w:rFonts w:ascii="標楷體" w:eastAsia="標楷體" w:hAnsi="標楷體" w:hint="eastAsia"/>
          <w:sz w:val="28"/>
          <w:szCs w:val="28"/>
        </w:rPr>
        <w:t>民</w:t>
      </w:r>
      <w:r w:rsidR="008C055A" w:rsidRPr="00CA465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CA4652">
        <w:rPr>
          <w:rFonts w:ascii="標楷體" w:eastAsia="標楷體" w:hAnsi="標楷體" w:hint="eastAsia"/>
          <w:sz w:val="28"/>
          <w:szCs w:val="28"/>
        </w:rPr>
        <w:t>國</w:t>
      </w:r>
      <w:r w:rsidR="00C346AE" w:rsidRPr="00CA4652">
        <w:rPr>
          <w:rFonts w:ascii="標楷體" w:eastAsia="標楷體" w:hAnsi="標楷體" w:hint="eastAsia"/>
          <w:sz w:val="28"/>
          <w:szCs w:val="28"/>
        </w:rPr>
        <w:t xml:space="preserve">  </w:t>
      </w:r>
      <w:r w:rsidR="008C055A" w:rsidRPr="00CA465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CA4652">
        <w:rPr>
          <w:rFonts w:ascii="標楷體" w:eastAsia="標楷體" w:hAnsi="標楷體" w:hint="eastAsia"/>
          <w:sz w:val="28"/>
          <w:szCs w:val="28"/>
        </w:rPr>
        <w:t>年</w:t>
      </w:r>
      <w:r w:rsidR="00C346AE" w:rsidRPr="00CA4652">
        <w:rPr>
          <w:rFonts w:ascii="標楷體" w:eastAsia="標楷體" w:hAnsi="標楷體" w:hint="eastAsia"/>
          <w:sz w:val="28"/>
          <w:szCs w:val="28"/>
        </w:rPr>
        <w:t xml:space="preserve"> </w:t>
      </w:r>
      <w:r w:rsidR="008C055A" w:rsidRPr="00CA4652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C346AE" w:rsidRPr="00CA4652">
        <w:rPr>
          <w:rFonts w:ascii="標楷體" w:eastAsia="標楷體" w:hAnsi="標楷體" w:hint="eastAsia"/>
          <w:sz w:val="28"/>
          <w:szCs w:val="28"/>
        </w:rPr>
        <w:t xml:space="preserve">月 </w:t>
      </w:r>
      <w:r w:rsidR="008C055A" w:rsidRPr="00CA4652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C346AE" w:rsidRPr="00CA4652">
        <w:rPr>
          <w:rFonts w:ascii="標楷體" w:eastAsia="標楷體" w:hAnsi="標楷體" w:hint="eastAsia"/>
          <w:sz w:val="28"/>
          <w:szCs w:val="28"/>
        </w:rPr>
        <w:t>日</w:t>
      </w:r>
    </w:p>
    <w:p w:rsidR="00A26EA5" w:rsidRPr="00A26EA5" w:rsidRDefault="00D128CA" w:rsidP="00A26EA5">
      <w:pPr>
        <w:spacing w:line="400" w:lineRule="exact"/>
        <w:ind w:firstLineChars="1600" w:firstLine="3200"/>
        <w:rPr>
          <w:rFonts w:ascii="標楷體" w:eastAsia="標楷體" w:hAnsi="標楷體"/>
          <w:sz w:val="20"/>
          <w:szCs w:val="20"/>
        </w:rPr>
      </w:pPr>
      <w:r w:rsidRPr="00D128CA">
        <w:rPr>
          <w:rFonts w:ascii="標楷體" w:eastAsia="標楷體" w:hAnsi="標楷體" w:hint="eastAsia"/>
          <w:sz w:val="20"/>
          <w:szCs w:val="20"/>
        </w:rPr>
        <w:t>第一聯:安置機構留存(白)</w:t>
      </w:r>
      <w:r w:rsidR="00A26EA5">
        <w:rPr>
          <w:rFonts w:ascii="標楷體" w:eastAsia="標楷體" w:hAnsi="標楷體" w:hint="eastAsia"/>
          <w:sz w:val="20"/>
          <w:szCs w:val="20"/>
        </w:rPr>
        <w:t xml:space="preserve">  </w:t>
      </w:r>
      <w:r w:rsidRPr="00D128CA">
        <w:rPr>
          <w:rFonts w:ascii="標楷體" w:eastAsia="標楷體" w:hAnsi="標楷體" w:hint="eastAsia"/>
          <w:sz w:val="20"/>
          <w:szCs w:val="20"/>
        </w:rPr>
        <w:t>第二聯:家屬留存(綠)</w:t>
      </w:r>
      <w:r w:rsidR="00A26EA5">
        <w:rPr>
          <w:rFonts w:ascii="標楷體" w:eastAsia="標楷體" w:hAnsi="標楷體" w:hint="eastAsia"/>
          <w:sz w:val="20"/>
          <w:szCs w:val="20"/>
        </w:rPr>
        <w:t xml:space="preserve">  </w:t>
      </w:r>
      <w:r w:rsidRPr="00D128CA">
        <w:rPr>
          <w:rFonts w:ascii="標楷體" w:eastAsia="標楷體" w:hAnsi="標楷體" w:hint="eastAsia"/>
          <w:sz w:val="20"/>
          <w:szCs w:val="20"/>
        </w:rPr>
        <w:t>第三聯:</w:t>
      </w:r>
      <w:r w:rsidR="004D3E33">
        <w:rPr>
          <w:rFonts w:ascii="標楷體" w:eastAsia="標楷體" w:hAnsi="標楷體" w:hint="eastAsia"/>
          <w:sz w:val="20"/>
          <w:szCs w:val="20"/>
        </w:rPr>
        <w:t>花蓮縣衛生局</w:t>
      </w:r>
      <w:r w:rsidRPr="00D128CA">
        <w:rPr>
          <w:rFonts w:ascii="標楷體" w:eastAsia="標楷體" w:hAnsi="標楷體" w:hint="eastAsia"/>
          <w:sz w:val="20"/>
          <w:szCs w:val="20"/>
        </w:rPr>
        <w:t>留存(黃)</w:t>
      </w:r>
    </w:p>
    <w:sectPr w:rsidR="00A26EA5" w:rsidRPr="00A26EA5" w:rsidSect="00D128CA">
      <w:pgSz w:w="11906" w:h="16838"/>
      <w:pgMar w:top="567" w:right="56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8A" w:rsidRDefault="00844B8A" w:rsidP="00844B8A">
      <w:r>
        <w:separator/>
      </w:r>
    </w:p>
  </w:endnote>
  <w:endnote w:type="continuationSeparator" w:id="0">
    <w:p w:rsidR="00844B8A" w:rsidRDefault="00844B8A" w:rsidP="0084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8A" w:rsidRDefault="00844B8A" w:rsidP="00844B8A">
      <w:r>
        <w:separator/>
      </w:r>
    </w:p>
  </w:footnote>
  <w:footnote w:type="continuationSeparator" w:id="0">
    <w:p w:rsidR="00844B8A" w:rsidRDefault="00844B8A" w:rsidP="00844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A0B"/>
    <w:multiLevelType w:val="hybridMultilevel"/>
    <w:tmpl w:val="D090B60C"/>
    <w:lvl w:ilvl="0" w:tplc="F41EE83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0E"/>
    <w:rsid w:val="00155CFC"/>
    <w:rsid w:val="00164DBB"/>
    <w:rsid w:val="001D5F9F"/>
    <w:rsid w:val="0020482A"/>
    <w:rsid w:val="002271BB"/>
    <w:rsid w:val="0025356C"/>
    <w:rsid w:val="00341A95"/>
    <w:rsid w:val="003B1A2E"/>
    <w:rsid w:val="003D7DEB"/>
    <w:rsid w:val="004D3E33"/>
    <w:rsid w:val="005F4D19"/>
    <w:rsid w:val="00693CCE"/>
    <w:rsid w:val="0076069A"/>
    <w:rsid w:val="007A3776"/>
    <w:rsid w:val="00844B8A"/>
    <w:rsid w:val="008C055A"/>
    <w:rsid w:val="00A26EA5"/>
    <w:rsid w:val="00BB4689"/>
    <w:rsid w:val="00BE2289"/>
    <w:rsid w:val="00C346AE"/>
    <w:rsid w:val="00C45AE9"/>
    <w:rsid w:val="00CA1D9A"/>
    <w:rsid w:val="00CA4652"/>
    <w:rsid w:val="00CF44EC"/>
    <w:rsid w:val="00D128CA"/>
    <w:rsid w:val="00D55548"/>
    <w:rsid w:val="00DB710E"/>
    <w:rsid w:val="00EA22C7"/>
    <w:rsid w:val="00FA3752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B8A"/>
    <w:rPr>
      <w:kern w:val="2"/>
    </w:rPr>
  </w:style>
  <w:style w:type="paragraph" w:styleId="a5">
    <w:name w:val="footer"/>
    <w:basedOn w:val="a"/>
    <w:link w:val="a6"/>
    <w:uiPriority w:val="99"/>
    <w:unhideWhenUsed/>
    <w:rsid w:val="0084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B8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B8A"/>
    <w:rPr>
      <w:kern w:val="2"/>
    </w:rPr>
  </w:style>
  <w:style w:type="paragraph" w:styleId="a5">
    <w:name w:val="footer"/>
    <w:basedOn w:val="a"/>
    <w:link w:val="a6"/>
    <w:uiPriority w:val="99"/>
    <w:unhideWhenUsed/>
    <w:rsid w:val="00844B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B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</Words>
  <Characters>226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花蓮縣長期照顧十年計畫喘息照顧服務家屬同意書</dc:title>
  <dc:creator>醫政科-吳佩芬</dc:creator>
  <cp:lastModifiedBy>Hewlett-Packard Company</cp:lastModifiedBy>
  <cp:revision>5</cp:revision>
  <cp:lastPrinted>2016-03-22T07:34:00Z</cp:lastPrinted>
  <dcterms:created xsi:type="dcterms:W3CDTF">2018-02-11T07:09:00Z</dcterms:created>
  <dcterms:modified xsi:type="dcterms:W3CDTF">2018-02-11T07:12:00Z</dcterms:modified>
</cp:coreProperties>
</file>